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8133" w14:textId="21B4AA48" w:rsidR="00445D9C" w:rsidRPr="00292E5B" w:rsidRDefault="00292E5B" w:rsidP="006F3494">
      <w:pPr>
        <w:spacing w:line="20" w:lineRule="atLeast"/>
        <w:jc w:val="center"/>
        <w:rPr>
          <w:rFonts w:ascii="Pragmatica Medium" w:hAnsi="Pragmatica Medium" w:cs="Times New Roman"/>
          <w:i/>
          <w:sz w:val="36"/>
          <w:szCs w:val="36"/>
        </w:rPr>
      </w:pPr>
      <w:r w:rsidRPr="00292E5B">
        <w:rPr>
          <w:rFonts w:ascii="Pragmatica Medium" w:hAnsi="Pragmatica Medium" w:cs="Times New Roman"/>
          <w:sz w:val="36"/>
          <w:szCs w:val="36"/>
        </w:rPr>
        <w:t>Винзавод</w:t>
      </w:r>
      <w:r w:rsidRPr="00292E5B">
        <w:rPr>
          <w:rFonts w:ascii="Pragmatica Medium" w:hAnsi="Pragmatica Medium" w:cs="Times New Roman"/>
          <w:i/>
          <w:sz w:val="36"/>
          <w:szCs w:val="36"/>
        </w:rPr>
        <w:t>. НОВЫЕ ИМЕНА</w:t>
      </w:r>
    </w:p>
    <w:p w14:paraId="25E4C9F8" w14:textId="27A93721" w:rsidR="00292E5B" w:rsidRDefault="00292E5B" w:rsidP="006F3494">
      <w:pPr>
        <w:spacing w:line="20" w:lineRule="atLeast"/>
        <w:jc w:val="center"/>
        <w:rPr>
          <w:rFonts w:cs="Times New Roman"/>
          <w:b/>
          <w:sz w:val="28"/>
          <w:szCs w:val="28"/>
        </w:rPr>
      </w:pPr>
      <w:r w:rsidRPr="00292E5B">
        <w:rPr>
          <w:rFonts w:ascii="Pragmatica Medium" w:hAnsi="Pragmatica Medium" w:cs="Times New Roman"/>
          <w:i/>
          <w:sz w:val="36"/>
          <w:szCs w:val="36"/>
        </w:rPr>
        <w:t>Открытые Студии</w:t>
      </w:r>
    </w:p>
    <w:p w14:paraId="042F8258" w14:textId="77777777" w:rsidR="00292E5B" w:rsidRPr="00292E5B" w:rsidRDefault="00292E5B" w:rsidP="002E09B1">
      <w:pPr>
        <w:jc w:val="center"/>
        <w:rPr>
          <w:rFonts w:cs="Times New Roman"/>
          <w:b/>
          <w:sz w:val="28"/>
          <w:szCs w:val="28"/>
        </w:rPr>
      </w:pPr>
    </w:p>
    <w:p w14:paraId="6ABD6E68" w14:textId="2D3DA971" w:rsidR="00BE78B5" w:rsidRPr="005B0C6C" w:rsidRDefault="005B0C6C" w:rsidP="002E0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6C">
        <w:rPr>
          <w:rFonts w:ascii="Times New Roman" w:hAnsi="Times New Roman" w:cs="Times New Roman"/>
          <w:b/>
          <w:sz w:val="28"/>
          <w:szCs w:val="28"/>
        </w:rPr>
        <w:t>Завершение второго</w:t>
      </w:r>
      <w:r w:rsidR="002E09B1" w:rsidRPr="005B0C6C">
        <w:rPr>
          <w:rFonts w:ascii="Times New Roman" w:hAnsi="Times New Roman" w:cs="Times New Roman"/>
          <w:b/>
          <w:sz w:val="28"/>
          <w:szCs w:val="28"/>
        </w:rPr>
        <w:t xml:space="preserve"> сезон</w:t>
      </w:r>
      <w:r w:rsidRPr="005B0C6C">
        <w:rPr>
          <w:rFonts w:ascii="Times New Roman" w:hAnsi="Times New Roman" w:cs="Times New Roman"/>
          <w:b/>
          <w:sz w:val="28"/>
          <w:szCs w:val="28"/>
        </w:rPr>
        <w:t>а</w:t>
      </w:r>
      <w:r w:rsidR="002E09B1" w:rsidRPr="005B0C6C">
        <w:rPr>
          <w:rFonts w:ascii="Times New Roman" w:hAnsi="Times New Roman" w:cs="Times New Roman"/>
          <w:b/>
          <w:sz w:val="28"/>
          <w:szCs w:val="28"/>
        </w:rPr>
        <w:t xml:space="preserve"> проекта Открытые студии</w:t>
      </w:r>
    </w:p>
    <w:p w14:paraId="78F6ECDD" w14:textId="777A3BB9" w:rsidR="002E09B1" w:rsidRPr="005B0C6C" w:rsidRDefault="002E09B1" w:rsidP="002E0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6C">
        <w:rPr>
          <w:rFonts w:ascii="Times New Roman" w:hAnsi="Times New Roman" w:cs="Times New Roman"/>
          <w:b/>
          <w:sz w:val="28"/>
          <w:szCs w:val="28"/>
        </w:rPr>
        <w:t>Финальная выставка «Общий стол»</w:t>
      </w:r>
    </w:p>
    <w:p w14:paraId="004169D2" w14:textId="77777777" w:rsidR="00BE78B5" w:rsidRPr="005B0C6C" w:rsidRDefault="00BE78B5">
      <w:pPr>
        <w:rPr>
          <w:rFonts w:ascii="Times New Roman" w:hAnsi="Times New Roman" w:cs="Times New Roman"/>
          <w:b/>
          <w:sz w:val="28"/>
          <w:szCs w:val="28"/>
        </w:rPr>
      </w:pPr>
    </w:p>
    <w:p w14:paraId="5D970972" w14:textId="11ED6B27" w:rsidR="00BE78B5" w:rsidRPr="005B0C6C" w:rsidRDefault="002E09B1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Даты работы выставки: </w:t>
      </w:r>
      <w:r w:rsidR="00CD750C" w:rsidRPr="005B0C6C"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Pr="005B0C6C">
        <w:rPr>
          <w:rFonts w:ascii="Times New Roman" w:hAnsi="Times New Roman" w:cs="Times New Roman"/>
          <w:sz w:val="28"/>
          <w:szCs w:val="28"/>
        </w:rPr>
        <w:t>2019 –</w:t>
      </w:r>
      <w:r w:rsidR="00CD750C" w:rsidRPr="005B0C6C">
        <w:rPr>
          <w:rFonts w:ascii="Times New Roman" w:hAnsi="Times New Roman" w:cs="Times New Roman"/>
          <w:sz w:val="28"/>
          <w:szCs w:val="28"/>
        </w:rPr>
        <w:t xml:space="preserve"> 11 марта </w:t>
      </w:r>
      <w:r w:rsidRPr="005B0C6C">
        <w:rPr>
          <w:rFonts w:ascii="Times New Roman" w:hAnsi="Times New Roman" w:cs="Times New Roman"/>
          <w:sz w:val="28"/>
          <w:szCs w:val="28"/>
        </w:rPr>
        <w:t>2019</w:t>
      </w:r>
    </w:p>
    <w:p w14:paraId="1FB23B2B" w14:textId="54E046B5" w:rsidR="002E09B1" w:rsidRPr="00091019" w:rsidRDefault="002E09B1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Вернисаж выставки: </w:t>
      </w:r>
      <w:r w:rsidR="00CD750C" w:rsidRPr="005B0C6C"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Pr="005B0C6C">
        <w:rPr>
          <w:rFonts w:ascii="Times New Roman" w:hAnsi="Times New Roman" w:cs="Times New Roman"/>
          <w:sz w:val="28"/>
          <w:szCs w:val="28"/>
        </w:rPr>
        <w:t>2019</w:t>
      </w:r>
      <w:r w:rsidR="00091019" w:rsidRPr="00091019">
        <w:rPr>
          <w:rFonts w:ascii="Times New Roman" w:hAnsi="Times New Roman" w:cs="Times New Roman"/>
          <w:sz w:val="28"/>
          <w:szCs w:val="28"/>
        </w:rPr>
        <w:t xml:space="preserve"> </w:t>
      </w:r>
      <w:r w:rsidR="00091019">
        <w:rPr>
          <w:rFonts w:ascii="Times New Roman" w:hAnsi="Times New Roman" w:cs="Times New Roman"/>
          <w:sz w:val="28"/>
          <w:szCs w:val="28"/>
        </w:rPr>
        <w:t>в 19:30</w:t>
      </w:r>
      <w:bookmarkStart w:id="0" w:name="_GoBack"/>
      <w:bookmarkEnd w:id="0"/>
    </w:p>
    <w:p w14:paraId="1F0AEAD2" w14:textId="5226ED6F" w:rsidR="00CD750C" w:rsidRPr="005B0C6C" w:rsidRDefault="00CD750C">
      <w:pPr>
        <w:rPr>
          <w:rFonts w:ascii="Times New Roman" w:hAnsi="Times New Roman" w:cs="Times New Roman"/>
          <w:sz w:val="28"/>
          <w:szCs w:val="28"/>
        </w:rPr>
      </w:pPr>
    </w:p>
    <w:p w14:paraId="48BF278A" w14:textId="4C076127" w:rsidR="00445D9C" w:rsidRPr="005B0C6C" w:rsidRDefault="00BE78B5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Выставка «Общий стол» </w:t>
      </w:r>
      <w:r w:rsidR="00201DD6">
        <w:rPr>
          <w:rFonts w:ascii="Times New Roman" w:hAnsi="Times New Roman" w:cs="Times New Roman"/>
          <w:sz w:val="28"/>
          <w:szCs w:val="28"/>
        </w:rPr>
        <w:t xml:space="preserve">под кураторством Андрея Паршикова </w:t>
      </w:r>
      <w:r w:rsidRPr="005B0C6C">
        <w:rPr>
          <w:rFonts w:ascii="Times New Roman" w:hAnsi="Times New Roman" w:cs="Times New Roman"/>
          <w:sz w:val="28"/>
          <w:szCs w:val="28"/>
        </w:rPr>
        <w:t>завершает второй сезон про</w:t>
      </w:r>
      <w:r w:rsidR="008A496D" w:rsidRPr="005B0C6C">
        <w:rPr>
          <w:rFonts w:ascii="Times New Roman" w:hAnsi="Times New Roman" w:cs="Times New Roman"/>
          <w:sz w:val="28"/>
          <w:szCs w:val="28"/>
        </w:rPr>
        <w:t>екта Открытые студии</w:t>
      </w:r>
      <w:r w:rsidRPr="005B0C6C">
        <w:rPr>
          <w:rFonts w:ascii="Times New Roman" w:hAnsi="Times New Roman" w:cs="Times New Roman"/>
          <w:sz w:val="28"/>
          <w:szCs w:val="28"/>
        </w:rPr>
        <w:t xml:space="preserve">. Основным фокусом </w:t>
      </w:r>
      <w:r w:rsidR="00445D9C" w:rsidRPr="005B0C6C">
        <w:rPr>
          <w:rFonts w:ascii="Times New Roman" w:hAnsi="Times New Roman" w:cs="Times New Roman"/>
          <w:sz w:val="28"/>
          <w:szCs w:val="28"/>
        </w:rPr>
        <w:t xml:space="preserve">этого сезона </w:t>
      </w:r>
      <w:r w:rsidR="00C25455" w:rsidRPr="005B0C6C">
        <w:rPr>
          <w:rFonts w:ascii="Times New Roman" w:hAnsi="Times New Roman" w:cs="Times New Roman"/>
          <w:sz w:val="28"/>
          <w:szCs w:val="28"/>
        </w:rPr>
        <w:t>была</w:t>
      </w:r>
      <w:r w:rsidR="00445D9C" w:rsidRPr="005B0C6C">
        <w:rPr>
          <w:rFonts w:ascii="Times New Roman" w:hAnsi="Times New Roman" w:cs="Times New Roman"/>
          <w:sz w:val="28"/>
          <w:szCs w:val="28"/>
        </w:rPr>
        <w:t xml:space="preserve"> самоорганизация </w:t>
      </w:r>
      <w:r w:rsidR="00FE5936" w:rsidRPr="005B0C6C">
        <w:rPr>
          <w:rFonts w:ascii="Times New Roman" w:hAnsi="Times New Roman" w:cs="Times New Roman"/>
          <w:sz w:val="28"/>
          <w:szCs w:val="28"/>
        </w:rPr>
        <w:t>—</w:t>
      </w:r>
      <w:r w:rsidR="00445D9C" w:rsidRPr="005B0C6C">
        <w:rPr>
          <w:rFonts w:ascii="Times New Roman" w:hAnsi="Times New Roman" w:cs="Times New Roman"/>
          <w:sz w:val="28"/>
          <w:szCs w:val="28"/>
        </w:rPr>
        <w:t xml:space="preserve"> </w:t>
      </w:r>
      <w:r w:rsidRPr="005B0C6C">
        <w:rPr>
          <w:rFonts w:ascii="Times New Roman" w:hAnsi="Times New Roman" w:cs="Times New Roman"/>
          <w:sz w:val="28"/>
          <w:szCs w:val="28"/>
        </w:rPr>
        <w:t xml:space="preserve">художники сами инициировали различные активности и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>.</w:t>
      </w:r>
      <w:r w:rsidR="00201DD6">
        <w:rPr>
          <w:rFonts w:ascii="Times New Roman" w:hAnsi="Times New Roman" w:cs="Times New Roman"/>
          <w:sz w:val="28"/>
          <w:szCs w:val="28"/>
        </w:rPr>
        <w:t xml:space="preserve"> </w:t>
      </w:r>
      <w:r w:rsidR="00201DD6" w:rsidRPr="005B0C6C">
        <w:rPr>
          <w:rFonts w:ascii="Times New Roman" w:hAnsi="Times New Roman" w:cs="Times New Roman"/>
          <w:sz w:val="28"/>
          <w:szCs w:val="28"/>
        </w:rPr>
        <w:t xml:space="preserve">В рамках второго сезона в Студиях работали восемь художников — Андрей Андреев, Слава ПТРК, Лиза Штормит, Наталья </w:t>
      </w:r>
      <w:proofErr w:type="spellStart"/>
      <w:r w:rsidR="00201DD6" w:rsidRPr="005B0C6C">
        <w:rPr>
          <w:rFonts w:ascii="Times New Roman" w:hAnsi="Times New Roman" w:cs="Times New Roman"/>
          <w:sz w:val="28"/>
          <w:szCs w:val="28"/>
        </w:rPr>
        <w:t>Гудович</w:t>
      </w:r>
      <w:proofErr w:type="spellEnd"/>
      <w:r w:rsidR="00201DD6" w:rsidRPr="005B0C6C">
        <w:rPr>
          <w:rFonts w:ascii="Times New Roman" w:hAnsi="Times New Roman" w:cs="Times New Roman"/>
          <w:sz w:val="28"/>
          <w:szCs w:val="28"/>
        </w:rPr>
        <w:t xml:space="preserve">, Таня Клят, Катя </w:t>
      </w:r>
      <w:proofErr w:type="spellStart"/>
      <w:r w:rsidR="00201DD6" w:rsidRPr="005B0C6C">
        <w:rPr>
          <w:rFonts w:ascii="Times New Roman" w:hAnsi="Times New Roman" w:cs="Times New Roman"/>
          <w:sz w:val="28"/>
          <w:szCs w:val="28"/>
        </w:rPr>
        <w:t>Гаркушко</w:t>
      </w:r>
      <w:proofErr w:type="spellEnd"/>
      <w:r w:rsidR="00201DD6" w:rsidRPr="005B0C6C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="00201DD6" w:rsidRPr="005B0C6C">
        <w:rPr>
          <w:rFonts w:ascii="Times New Roman" w:hAnsi="Times New Roman" w:cs="Times New Roman"/>
          <w:sz w:val="28"/>
          <w:szCs w:val="28"/>
        </w:rPr>
        <w:t>Левиус</w:t>
      </w:r>
      <w:proofErr w:type="spellEnd"/>
      <w:r w:rsidR="00201DD6" w:rsidRPr="005B0C6C">
        <w:rPr>
          <w:rFonts w:ascii="Times New Roman" w:hAnsi="Times New Roman" w:cs="Times New Roman"/>
          <w:sz w:val="28"/>
          <w:szCs w:val="28"/>
        </w:rPr>
        <w:t xml:space="preserve"> и Мария Иванова.</w:t>
      </w:r>
    </w:p>
    <w:p w14:paraId="48C63B0F" w14:textId="77777777" w:rsidR="00445D9C" w:rsidRPr="005B0C6C" w:rsidRDefault="00445D9C">
      <w:pPr>
        <w:rPr>
          <w:rFonts w:ascii="Times New Roman" w:hAnsi="Times New Roman" w:cs="Times New Roman"/>
          <w:sz w:val="28"/>
          <w:szCs w:val="28"/>
        </w:rPr>
      </w:pPr>
    </w:p>
    <w:p w14:paraId="3838EEFE" w14:textId="40C5E90D" w:rsidR="00005C08" w:rsidRPr="005B0C6C" w:rsidRDefault="00445D9C" w:rsidP="00445D9C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>«В</w:t>
      </w:r>
      <w:r w:rsidR="00BE78B5" w:rsidRPr="005B0C6C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5B0C6C">
        <w:rPr>
          <w:rFonts w:ascii="Times New Roman" w:hAnsi="Times New Roman" w:cs="Times New Roman"/>
          <w:sz w:val="28"/>
          <w:szCs w:val="28"/>
        </w:rPr>
        <w:t xml:space="preserve"> финальной выставки лежит тема совместного проведения</w:t>
      </w:r>
      <w:r w:rsidR="00BE78B5" w:rsidRPr="005B0C6C">
        <w:rPr>
          <w:rFonts w:ascii="Times New Roman" w:hAnsi="Times New Roman" w:cs="Times New Roman"/>
          <w:sz w:val="28"/>
          <w:szCs w:val="28"/>
        </w:rPr>
        <w:t xml:space="preserve"> времени, обсужде</w:t>
      </w:r>
      <w:r w:rsidRPr="005B0C6C">
        <w:rPr>
          <w:rFonts w:ascii="Times New Roman" w:hAnsi="Times New Roman" w:cs="Times New Roman"/>
          <w:sz w:val="28"/>
          <w:szCs w:val="28"/>
        </w:rPr>
        <w:t xml:space="preserve">ний и дискуссий. «Общий стол» </w:t>
      </w:r>
      <w:r w:rsidR="00FE5936" w:rsidRPr="005B0C6C">
        <w:rPr>
          <w:rFonts w:ascii="Times New Roman" w:hAnsi="Times New Roman" w:cs="Times New Roman"/>
          <w:sz w:val="28"/>
          <w:szCs w:val="28"/>
        </w:rPr>
        <w:t>—</w:t>
      </w:r>
      <w:r w:rsidRPr="005B0C6C">
        <w:rPr>
          <w:rFonts w:ascii="Times New Roman" w:hAnsi="Times New Roman" w:cs="Times New Roman"/>
          <w:sz w:val="28"/>
          <w:szCs w:val="28"/>
        </w:rPr>
        <w:t xml:space="preserve"> </w:t>
      </w:r>
      <w:r w:rsidR="00BE78B5" w:rsidRPr="005B0C6C">
        <w:rPr>
          <w:rFonts w:ascii="Times New Roman" w:hAnsi="Times New Roman" w:cs="Times New Roman"/>
          <w:sz w:val="28"/>
          <w:szCs w:val="28"/>
        </w:rPr>
        <w:t xml:space="preserve">экспозиция, исследующая сам процесс создания и функционирования групповой выставки. Название отсылает к модному сейчас ресторанному тренду, когда все гости приглашаются за один накрытый стол, и таким образом создается ситуация диалога не знакомых </w:t>
      </w:r>
      <w:proofErr w:type="gramStart"/>
      <w:r w:rsidR="00BE78B5" w:rsidRPr="005B0C6C">
        <w:rPr>
          <w:rFonts w:ascii="Times New Roman" w:hAnsi="Times New Roman" w:cs="Times New Roman"/>
          <w:sz w:val="28"/>
          <w:szCs w:val="28"/>
        </w:rPr>
        <w:t>до этого людей</w:t>
      </w:r>
      <w:proofErr w:type="gramEnd"/>
      <w:r w:rsidR="00BE78B5" w:rsidRPr="005B0C6C">
        <w:rPr>
          <w:rFonts w:ascii="Times New Roman" w:hAnsi="Times New Roman" w:cs="Times New Roman"/>
          <w:sz w:val="28"/>
          <w:szCs w:val="28"/>
        </w:rPr>
        <w:t>, как это происходило в Европе 18 века. Сам стол, который помещен в центр экспозиции, и к которому приглашаются зрители и художники, как нельзя лучше отр</w:t>
      </w:r>
      <w:r w:rsidRPr="005B0C6C">
        <w:rPr>
          <w:rFonts w:ascii="Times New Roman" w:hAnsi="Times New Roman" w:cs="Times New Roman"/>
          <w:sz w:val="28"/>
          <w:szCs w:val="28"/>
        </w:rPr>
        <w:t xml:space="preserve">ажает демократические принципы </w:t>
      </w:r>
      <w:r w:rsidR="00BE78B5" w:rsidRPr="005B0C6C">
        <w:rPr>
          <w:rFonts w:ascii="Times New Roman" w:hAnsi="Times New Roman" w:cs="Times New Roman"/>
          <w:sz w:val="28"/>
          <w:szCs w:val="28"/>
        </w:rPr>
        <w:t>Открытых студий Вин</w:t>
      </w:r>
      <w:r w:rsidRPr="005B0C6C">
        <w:rPr>
          <w:rFonts w:ascii="Times New Roman" w:hAnsi="Times New Roman" w:cs="Times New Roman"/>
          <w:sz w:val="28"/>
          <w:szCs w:val="28"/>
        </w:rPr>
        <w:t>завода</w:t>
      </w:r>
      <w:r w:rsidR="00BE78B5" w:rsidRPr="005B0C6C">
        <w:rPr>
          <w:rFonts w:ascii="Times New Roman" w:hAnsi="Times New Roman" w:cs="Times New Roman"/>
          <w:sz w:val="28"/>
          <w:szCs w:val="28"/>
        </w:rPr>
        <w:t>, где зритель в любой момент имеет доступ не только к произведению, но и к автору, и к процессу создания работы</w:t>
      </w:r>
      <w:r w:rsidRPr="005B0C6C">
        <w:rPr>
          <w:rFonts w:ascii="Times New Roman" w:hAnsi="Times New Roman" w:cs="Times New Roman"/>
          <w:sz w:val="28"/>
          <w:szCs w:val="28"/>
        </w:rPr>
        <w:t xml:space="preserve">» </w:t>
      </w:r>
      <w:r w:rsidR="00FE5936" w:rsidRPr="005B0C6C">
        <w:rPr>
          <w:rFonts w:ascii="Times New Roman" w:hAnsi="Times New Roman" w:cs="Times New Roman"/>
          <w:sz w:val="28"/>
          <w:szCs w:val="28"/>
        </w:rPr>
        <w:t>—</w:t>
      </w:r>
      <w:r w:rsidRPr="005B0C6C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01DD6">
        <w:rPr>
          <w:rFonts w:ascii="Times New Roman" w:hAnsi="Times New Roman" w:cs="Times New Roman"/>
          <w:sz w:val="28"/>
          <w:szCs w:val="28"/>
        </w:rPr>
        <w:t xml:space="preserve"> и куратор выставки</w:t>
      </w:r>
      <w:r w:rsidRPr="005B0C6C">
        <w:rPr>
          <w:rFonts w:ascii="Times New Roman" w:hAnsi="Times New Roman" w:cs="Times New Roman"/>
          <w:sz w:val="28"/>
          <w:szCs w:val="28"/>
        </w:rPr>
        <w:t xml:space="preserve"> Андрей Паршиков. </w:t>
      </w:r>
    </w:p>
    <w:p w14:paraId="1580EB9E" w14:textId="0DDBBF94" w:rsidR="00C25455" w:rsidRPr="005B0C6C" w:rsidRDefault="00C25455" w:rsidP="00445D9C">
      <w:pPr>
        <w:rPr>
          <w:rFonts w:ascii="Times New Roman" w:hAnsi="Times New Roman" w:cs="Times New Roman"/>
          <w:sz w:val="28"/>
          <w:szCs w:val="28"/>
        </w:rPr>
      </w:pPr>
    </w:p>
    <w:p w14:paraId="42514690" w14:textId="7863A3E5" w:rsidR="00C25455" w:rsidRPr="005B0C6C" w:rsidRDefault="00201DD6" w:rsidP="00445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 начнется </w:t>
      </w:r>
      <w:r w:rsidR="00C25455" w:rsidRPr="005B0C6C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C25455" w:rsidRPr="005B0C6C">
        <w:rPr>
          <w:rFonts w:ascii="Times New Roman" w:hAnsi="Times New Roman" w:cs="Times New Roman"/>
          <w:b/>
          <w:sz w:val="28"/>
          <w:szCs w:val="28"/>
        </w:rPr>
        <w:t>-</w:t>
      </w:r>
      <w:r w:rsidR="00C25455" w:rsidRPr="005B0C6C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="00C25455" w:rsidRPr="005B0C6C">
        <w:rPr>
          <w:rFonts w:ascii="Times New Roman" w:hAnsi="Times New Roman" w:cs="Times New Roman"/>
          <w:sz w:val="28"/>
          <w:szCs w:val="28"/>
        </w:rPr>
        <w:t xml:space="preserve"> на участие в третьем сезоне Открытых студий Винзавода. Заявки на участие принимаются </w:t>
      </w:r>
      <w:r w:rsidR="005B0C6C" w:rsidRPr="005B0C6C">
        <w:rPr>
          <w:rFonts w:ascii="Times New Roman" w:hAnsi="Times New Roman" w:cs="Times New Roman"/>
          <w:sz w:val="28"/>
          <w:szCs w:val="28"/>
        </w:rPr>
        <w:t xml:space="preserve">на сайте проекта studios.winzavod.ru. </w:t>
      </w:r>
    </w:p>
    <w:p w14:paraId="7B354822" w14:textId="5F8DD1F2" w:rsidR="00005C08" w:rsidRPr="005B0C6C" w:rsidRDefault="00005C08">
      <w:pPr>
        <w:rPr>
          <w:rFonts w:ascii="Times New Roman" w:hAnsi="Times New Roman" w:cs="Times New Roman"/>
          <w:sz w:val="28"/>
          <w:szCs w:val="28"/>
        </w:rPr>
      </w:pPr>
    </w:p>
    <w:p w14:paraId="5EBC0C53" w14:textId="2C52B53F" w:rsidR="00445D9C" w:rsidRPr="005B0C6C" w:rsidRDefault="008A496D">
      <w:pPr>
        <w:rPr>
          <w:rFonts w:ascii="Times New Roman" w:hAnsi="Times New Roman" w:cs="Times New Roman"/>
          <w:b/>
          <w:sz w:val="28"/>
          <w:szCs w:val="28"/>
        </w:rPr>
      </w:pPr>
      <w:r w:rsidRPr="005B0C6C">
        <w:rPr>
          <w:rFonts w:ascii="Times New Roman" w:hAnsi="Times New Roman" w:cs="Times New Roman"/>
          <w:b/>
          <w:sz w:val="28"/>
          <w:szCs w:val="28"/>
        </w:rPr>
        <w:t>О проекте</w:t>
      </w:r>
    </w:p>
    <w:p w14:paraId="7C0003A1" w14:textId="77777777" w:rsidR="008A496D" w:rsidRPr="005B0C6C" w:rsidRDefault="008A496D">
      <w:pPr>
        <w:rPr>
          <w:rFonts w:ascii="Times New Roman" w:hAnsi="Times New Roman" w:cs="Times New Roman"/>
          <w:sz w:val="28"/>
          <w:szCs w:val="28"/>
        </w:rPr>
      </w:pPr>
    </w:p>
    <w:p w14:paraId="3139CB00" w14:textId="44514D80" w:rsidR="008A496D" w:rsidRPr="005B0C6C" w:rsidRDefault="008A496D" w:rsidP="005B0C6C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>Открытые студии развивают направление поддержки молодых художников</w:t>
      </w:r>
      <w:r w:rsidR="0035379B" w:rsidRPr="005B0C6C">
        <w:rPr>
          <w:rFonts w:ascii="Times New Roman" w:hAnsi="Times New Roman" w:cs="Times New Roman"/>
          <w:sz w:val="28"/>
          <w:szCs w:val="28"/>
        </w:rPr>
        <w:t xml:space="preserve"> </w:t>
      </w:r>
      <w:r w:rsidR="00201DD6" w:rsidRPr="00201DD6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="00201DD6" w:rsidRPr="00201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DD6" w:rsidRPr="00201DD6">
        <w:rPr>
          <w:rFonts w:ascii="Times New Roman" w:hAnsi="Times New Roman" w:cs="Times New Roman"/>
          <w:i/>
          <w:sz w:val="28"/>
          <w:szCs w:val="28"/>
          <w:lang w:val="en-US"/>
        </w:rPr>
        <w:t>NAMES</w:t>
      </w:r>
      <w:r w:rsidRPr="005B0C6C">
        <w:rPr>
          <w:rFonts w:ascii="Times New Roman" w:hAnsi="Times New Roman" w:cs="Times New Roman"/>
          <w:sz w:val="28"/>
          <w:szCs w:val="28"/>
        </w:rPr>
        <w:t>. Для начинающих талантливых художников, отобранных экспертным советом, участие в проекте — это возможность сделать первые шаги в творческой и коммерческой сферах под руководством профессионалов. Для зрителей Открытые студии — это возможность наблюдать за процессом создания произведений искусства.</w:t>
      </w:r>
      <w:r w:rsidR="005B0C6C" w:rsidRPr="005B0C6C">
        <w:rPr>
          <w:rFonts w:ascii="Times New Roman" w:hAnsi="Times New Roman" w:cs="Times New Roman"/>
          <w:sz w:val="28"/>
          <w:szCs w:val="28"/>
        </w:rPr>
        <w:t xml:space="preserve"> Студии свободны для посещения с 12:00 до 20:00 со вторника по воскресенье.</w:t>
      </w:r>
    </w:p>
    <w:p w14:paraId="622F2B1C" w14:textId="4695CDC7" w:rsidR="00445D9C" w:rsidRPr="005B0C6C" w:rsidRDefault="00445D9C">
      <w:pPr>
        <w:rPr>
          <w:rFonts w:ascii="Times New Roman" w:hAnsi="Times New Roman" w:cs="Times New Roman"/>
          <w:sz w:val="28"/>
          <w:szCs w:val="28"/>
        </w:rPr>
      </w:pPr>
    </w:p>
    <w:p w14:paraId="7C0427C0" w14:textId="19E82248" w:rsidR="00445D9C" w:rsidRPr="005B0C6C" w:rsidRDefault="0035379B">
      <w:pPr>
        <w:rPr>
          <w:rFonts w:ascii="Times New Roman" w:hAnsi="Times New Roman" w:cs="Times New Roman"/>
          <w:b/>
          <w:sz w:val="28"/>
          <w:szCs w:val="28"/>
        </w:rPr>
      </w:pPr>
      <w:r w:rsidRPr="005B0C6C">
        <w:rPr>
          <w:rFonts w:ascii="Times New Roman" w:hAnsi="Times New Roman" w:cs="Times New Roman"/>
          <w:b/>
          <w:sz w:val="28"/>
          <w:szCs w:val="28"/>
        </w:rPr>
        <w:t>О художниках</w:t>
      </w:r>
    </w:p>
    <w:p w14:paraId="7977F394" w14:textId="76B4BD44" w:rsidR="0035379B" w:rsidRPr="005B0C6C" w:rsidRDefault="0035379B">
      <w:pPr>
        <w:rPr>
          <w:rFonts w:ascii="Times New Roman" w:hAnsi="Times New Roman" w:cs="Times New Roman"/>
          <w:sz w:val="28"/>
          <w:szCs w:val="28"/>
        </w:rPr>
      </w:pPr>
    </w:p>
    <w:p w14:paraId="0ECDBE7C" w14:textId="4CBB93F9" w:rsidR="0035379B" w:rsidRPr="005B0C6C" w:rsidRDefault="0035379B" w:rsidP="00FE5936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Андрей Андреев — художник, </w:t>
      </w:r>
      <w:r w:rsidR="00FE5936" w:rsidRPr="005B0C6C">
        <w:rPr>
          <w:rFonts w:ascii="Times New Roman" w:hAnsi="Times New Roman" w:cs="Times New Roman"/>
          <w:sz w:val="28"/>
          <w:szCs w:val="28"/>
        </w:rPr>
        <w:t xml:space="preserve">работает с такими </w:t>
      </w:r>
      <w:r w:rsidR="005B0C6C" w:rsidRPr="005B0C6C">
        <w:rPr>
          <w:rFonts w:ascii="Times New Roman" w:hAnsi="Times New Roman" w:cs="Times New Roman"/>
          <w:sz w:val="28"/>
          <w:szCs w:val="28"/>
        </w:rPr>
        <w:t>медиумами</w:t>
      </w:r>
      <w:r w:rsidR="00FE5936" w:rsidRPr="005B0C6C">
        <w:rPr>
          <w:rFonts w:ascii="Times New Roman" w:hAnsi="Times New Roman" w:cs="Times New Roman"/>
          <w:sz w:val="28"/>
          <w:szCs w:val="28"/>
        </w:rPr>
        <w:t xml:space="preserve"> как живопись, графика, скульптура, инсталляция.</w:t>
      </w:r>
      <w:r w:rsidRPr="005B0C6C">
        <w:rPr>
          <w:rFonts w:ascii="Times New Roman" w:hAnsi="Times New Roman" w:cs="Times New Roman"/>
          <w:sz w:val="28"/>
          <w:szCs w:val="28"/>
        </w:rPr>
        <w:t xml:space="preserve"> Работает с плоскостью, которую трансформирует в последствии в объем. Живопись художника становится материалом для будущих скульптур.</w:t>
      </w:r>
    </w:p>
    <w:p w14:paraId="3700375D" w14:textId="77777777" w:rsidR="005B0C6C" w:rsidRPr="005B0C6C" w:rsidRDefault="005B0C6C" w:rsidP="00FE5936">
      <w:pPr>
        <w:rPr>
          <w:rFonts w:ascii="Times New Roman" w:hAnsi="Times New Roman" w:cs="Times New Roman"/>
          <w:sz w:val="28"/>
          <w:szCs w:val="28"/>
        </w:rPr>
      </w:pPr>
    </w:p>
    <w:p w14:paraId="47F9D3BD" w14:textId="1AC9347D" w:rsidR="00FE5936" w:rsidRPr="005B0C6C" w:rsidRDefault="00FE5936" w:rsidP="00FE5936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lastRenderedPageBreak/>
        <w:t xml:space="preserve">Наталья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Гудович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— художница, работает с живописью, видео, объектами, скульптурой, графикой. По словам автора, основные темы в творчестве: социальные парадоксы, персональное в массовом, война, глобализация,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</w:t>
      </w:r>
      <w:r w:rsidRPr="005B0C6C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5B0C6C">
        <w:rPr>
          <w:rFonts w:ascii="Times New Roman" w:hAnsi="Times New Roman" w:cs="Times New Roman"/>
          <w:sz w:val="28"/>
          <w:szCs w:val="28"/>
        </w:rPr>
        <w:t>.</w:t>
      </w:r>
    </w:p>
    <w:p w14:paraId="33EF4E17" w14:textId="7E93A869" w:rsidR="00FE5936" w:rsidRPr="005B0C6C" w:rsidRDefault="00FE5936" w:rsidP="00FE5936">
      <w:pPr>
        <w:rPr>
          <w:rFonts w:ascii="Times New Roman" w:hAnsi="Times New Roman" w:cs="Times New Roman"/>
          <w:sz w:val="28"/>
          <w:szCs w:val="28"/>
        </w:rPr>
      </w:pPr>
    </w:p>
    <w:p w14:paraId="01B0BF1B" w14:textId="6A79BFC9" w:rsidR="00FE5936" w:rsidRPr="005B0C6C" w:rsidRDefault="00FE5936" w:rsidP="00FE5936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Мария Иванова — художница, работает в разных техниках, предпочитает натуральные материалы: камни, глина, асфальт, металл, песок и стекло. В данный момент работает как мультимедиа художница. </w:t>
      </w:r>
    </w:p>
    <w:p w14:paraId="5BBF7016" w14:textId="5A3BF5AD" w:rsidR="00FE5936" w:rsidRPr="005B0C6C" w:rsidRDefault="00FE5936" w:rsidP="00FE5936">
      <w:pPr>
        <w:rPr>
          <w:rFonts w:ascii="Times New Roman" w:hAnsi="Times New Roman" w:cs="Times New Roman"/>
          <w:sz w:val="28"/>
          <w:szCs w:val="28"/>
        </w:rPr>
      </w:pPr>
    </w:p>
    <w:p w14:paraId="494CC716" w14:textId="443FC020" w:rsidR="00FE5936" w:rsidRPr="005B0C6C" w:rsidRDefault="00FE5936" w:rsidP="00FE5936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>Таня Клят —  художник, работает со скульптурой и живописью. Исследует темы нестандартной красоты, характерной индивидуальности, сценариев женской жизни, материнства и старения.</w:t>
      </w:r>
    </w:p>
    <w:p w14:paraId="5CBA5EB8" w14:textId="74D0A38A" w:rsidR="00B00BC9" w:rsidRPr="005B0C6C" w:rsidRDefault="00B00BC9" w:rsidP="00FE5936">
      <w:pPr>
        <w:rPr>
          <w:rFonts w:ascii="Times New Roman" w:hAnsi="Times New Roman" w:cs="Times New Roman"/>
          <w:sz w:val="28"/>
          <w:szCs w:val="28"/>
        </w:rPr>
      </w:pPr>
    </w:p>
    <w:p w14:paraId="031ED827" w14:textId="1EAECEAD" w:rsidR="00B00BC9" w:rsidRPr="005B0C6C" w:rsidRDefault="00B00BC9" w:rsidP="00FE5936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Левиус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— график и живописец преимущественно предметного направления. Основными источниками вдохновения считает собственные детские рисунки,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мангу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и музыку, а основным мотивом — совершенствование своего живописного языка. </w:t>
      </w:r>
    </w:p>
    <w:p w14:paraId="78BB2DF3" w14:textId="333B938C" w:rsidR="00FE5936" w:rsidRPr="005B0C6C" w:rsidRDefault="00FE5936" w:rsidP="00FE5936">
      <w:pPr>
        <w:rPr>
          <w:rFonts w:ascii="Times New Roman" w:hAnsi="Times New Roman" w:cs="Times New Roman"/>
          <w:sz w:val="28"/>
          <w:szCs w:val="28"/>
        </w:rPr>
      </w:pPr>
    </w:p>
    <w:p w14:paraId="0F982D64" w14:textId="1881B13E" w:rsidR="00B00BC9" w:rsidRPr="005B0C6C" w:rsidRDefault="00B00BC9" w:rsidP="00FE5936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Катя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Гаркушко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— работает в различных медиа, преимущественно фото, видео, объекты, инсталляции, живопись, графика, поэтические акты. </w:t>
      </w:r>
      <w:r w:rsidR="00873844" w:rsidRPr="005B0C6C">
        <w:rPr>
          <w:rFonts w:ascii="Times New Roman" w:hAnsi="Times New Roman" w:cs="Times New Roman"/>
          <w:sz w:val="28"/>
          <w:szCs w:val="28"/>
        </w:rPr>
        <w:t xml:space="preserve">Ее художественные практики — </w:t>
      </w:r>
      <w:r w:rsidRPr="005B0C6C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инсайты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>, озарения, внутренние ритуалы, размышления и фантазии.</w:t>
      </w:r>
    </w:p>
    <w:p w14:paraId="427965E6" w14:textId="4647023E" w:rsidR="00873844" w:rsidRPr="005B0C6C" w:rsidRDefault="00873844" w:rsidP="00FE5936">
      <w:pPr>
        <w:rPr>
          <w:rFonts w:ascii="Times New Roman" w:hAnsi="Times New Roman" w:cs="Times New Roman"/>
          <w:sz w:val="28"/>
          <w:szCs w:val="28"/>
        </w:rPr>
      </w:pPr>
    </w:p>
    <w:p w14:paraId="2D2DEEA0" w14:textId="3E8F2877" w:rsidR="00873844" w:rsidRPr="005B0C6C" w:rsidRDefault="00873844" w:rsidP="00873844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Слава ПТРК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Ptrk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 xml:space="preserve"> — уличный художник. Основным пространством для его работ является город. Работает с контекстом, который дает город. Большинство работ — рисунки, интересны видео- и фотоработы. </w:t>
      </w:r>
    </w:p>
    <w:p w14:paraId="367E48D1" w14:textId="1510404A" w:rsidR="00445D9C" w:rsidRPr="005B0C6C" w:rsidRDefault="00445D9C">
      <w:pPr>
        <w:rPr>
          <w:rFonts w:ascii="Times New Roman" w:hAnsi="Times New Roman" w:cs="Times New Roman"/>
          <w:sz w:val="28"/>
          <w:szCs w:val="28"/>
        </w:rPr>
      </w:pPr>
    </w:p>
    <w:p w14:paraId="2B7F0F4E" w14:textId="61AA2D74" w:rsidR="00873844" w:rsidRPr="005B0C6C" w:rsidRDefault="00873844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 xml:space="preserve">Лиза Штормит — художница и куратор, создает интерактивные и </w:t>
      </w:r>
      <w:proofErr w:type="spellStart"/>
      <w:r w:rsidRPr="005B0C6C">
        <w:rPr>
          <w:rFonts w:ascii="Times New Roman" w:hAnsi="Times New Roman" w:cs="Times New Roman"/>
          <w:sz w:val="28"/>
          <w:szCs w:val="28"/>
        </w:rPr>
        <w:t>арома</w:t>
      </w:r>
      <w:proofErr w:type="spellEnd"/>
      <w:r w:rsidRPr="005B0C6C">
        <w:rPr>
          <w:rFonts w:ascii="Times New Roman" w:hAnsi="Times New Roman" w:cs="Times New Roman"/>
          <w:sz w:val="28"/>
          <w:szCs w:val="28"/>
        </w:rPr>
        <w:t>-инсталляции, объекты, строит коммуникацию между зрителем и искусством с помощью юмора.</w:t>
      </w:r>
    </w:p>
    <w:p w14:paraId="4C72A479" w14:textId="77777777" w:rsidR="005B0C6C" w:rsidRP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1706F148" w14:textId="77777777" w:rsidR="005B0C6C" w:rsidRP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71AA4562" w14:textId="77777777" w:rsidR="005B0C6C" w:rsidRP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7EE6BE31" w14:textId="77777777" w:rsidR="005B0C6C" w:rsidRP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327FA5BD" w14:textId="77777777" w:rsidR="005B0C6C" w:rsidRP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13788B3E" w14:textId="77777777" w:rsidR="005B0C6C" w:rsidRP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3712CBDB" w14:textId="0C08F208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4E39CDAF" w14:textId="1A9495EF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51489FC1" w14:textId="6A259636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3F00936C" w14:textId="14246F1A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54C6FC41" w14:textId="70C83236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4B3B3156" w14:textId="38E0837D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182124AF" w14:textId="7E16FBA4" w:rsidR="005B0C6C" w:rsidRDefault="005B0C6C" w:rsidP="00005C08">
      <w:pPr>
        <w:rPr>
          <w:rFonts w:ascii="Times New Roman" w:hAnsi="Times New Roman" w:cs="Times New Roman"/>
          <w:sz w:val="28"/>
          <w:szCs w:val="28"/>
        </w:rPr>
      </w:pPr>
    </w:p>
    <w:p w14:paraId="52C0C21B" w14:textId="47E365A4" w:rsidR="00201DD6" w:rsidRDefault="00201DD6" w:rsidP="00005C08">
      <w:pPr>
        <w:rPr>
          <w:rFonts w:ascii="Times New Roman" w:hAnsi="Times New Roman" w:cs="Times New Roman"/>
          <w:sz w:val="28"/>
          <w:szCs w:val="28"/>
        </w:rPr>
      </w:pPr>
    </w:p>
    <w:p w14:paraId="79BF2AA1" w14:textId="35D34B77" w:rsidR="00201DD6" w:rsidRDefault="00201DD6" w:rsidP="00005C08">
      <w:pPr>
        <w:rPr>
          <w:rFonts w:ascii="Times New Roman" w:hAnsi="Times New Roman" w:cs="Times New Roman"/>
          <w:sz w:val="28"/>
          <w:szCs w:val="28"/>
        </w:rPr>
      </w:pPr>
    </w:p>
    <w:p w14:paraId="0602DA24" w14:textId="36775C9D" w:rsidR="00201DD6" w:rsidRDefault="00201DD6" w:rsidP="00005C08">
      <w:pPr>
        <w:rPr>
          <w:rFonts w:ascii="Times New Roman" w:hAnsi="Times New Roman" w:cs="Times New Roman"/>
          <w:sz w:val="28"/>
          <w:szCs w:val="28"/>
        </w:rPr>
      </w:pPr>
    </w:p>
    <w:p w14:paraId="1C28BC18" w14:textId="77777777" w:rsidR="00201DD6" w:rsidRPr="005B0C6C" w:rsidRDefault="00201DD6" w:rsidP="00005C08">
      <w:pPr>
        <w:rPr>
          <w:rFonts w:ascii="Times New Roman" w:hAnsi="Times New Roman" w:cs="Times New Roman"/>
          <w:sz w:val="28"/>
          <w:szCs w:val="28"/>
        </w:rPr>
      </w:pPr>
    </w:p>
    <w:p w14:paraId="67236E4B" w14:textId="77777777" w:rsidR="005B0C6C" w:rsidRPr="005B0C6C" w:rsidRDefault="005B0C6C" w:rsidP="005B0C6C">
      <w:pPr>
        <w:rPr>
          <w:rFonts w:ascii="Times New Roman" w:hAnsi="Times New Roman" w:cs="Times New Roman"/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>Пресс-служба Центра современного искусства Винзавод:</w:t>
      </w:r>
    </w:p>
    <w:p w14:paraId="554B1600" w14:textId="77777777" w:rsidR="005B0C6C" w:rsidRPr="005B0C6C" w:rsidRDefault="00091019" w:rsidP="005B0C6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5B0C6C" w:rsidRPr="005B0C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5B0C6C" w:rsidRPr="005B0C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B0C6C" w:rsidRPr="005B0C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winzavod</w:t>
        </w:r>
        <w:proofErr w:type="spellEnd"/>
        <w:r w:rsidR="005B0C6C" w:rsidRPr="005B0C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0C6C" w:rsidRPr="005B0C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2D3EFAA" w14:textId="0783C42C" w:rsidR="00005C08" w:rsidRPr="005B0C6C" w:rsidRDefault="005B0C6C" w:rsidP="00005C08">
      <w:pPr>
        <w:rPr>
          <w:sz w:val="28"/>
          <w:szCs w:val="28"/>
        </w:rPr>
      </w:pPr>
      <w:r w:rsidRPr="005B0C6C">
        <w:rPr>
          <w:rFonts w:ascii="Times New Roman" w:hAnsi="Times New Roman" w:cs="Times New Roman"/>
          <w:sz w:val="28"/>
          <w:szCs w:val="28"/>
        </w:rPr>
        <w:t>+7 (495) 917-46-46</w:t>
      </w:r>
    </w:p>
    <w:sectPr w:rsidR="00005C08" w:rsidRPr="005B0C6C" w:rsidSect="008A49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Arial Unicode MS"/>
    <w:charset w:val="59"/>
    <w:family w:val="auto"/>
    <w:pitch w:val="variable"/>
    <w:sig w:usb0="00000000" w:usb1="5000A1FF" w:usb2="00000000" w:usb3="00000000" w:csb0="000001BF" w:csb1="00000000"/>
  </w:font>
  <w:font w:name="Pragmatica Medium">
    <w:panose1 w:val="020B0603040502020204"/>
    <w:charset w:val="CC"/>
    <w:family w:val="swiss"/>
    <w:pitch w:val="variable"/>
    <w:sig w:usb0="8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5"/>
    <w:rsid w:val="00005C08"/>
    <w:rsid w:val="00091019"/>
    <w:rsid w:val="000F2F61"/>
    <w:rsid w:val="001951D6"/>
    <w:rsid w:val="00201DD6"/>
    <w:rsid w:val="0027134C"/>
    <w:rsid w:val="00292E5B"/>
    <w:rsid w:val="002E09B1"/>
    <w:rsid w:val="00320AC4"/>
    <w:rsid w:val="00332EEC"/>
    <w:rsid w:val="0035379B"/>
    <w:rsid w:val="00445D9C"/>
    <w:rsid w:val="005B0C6C"/>
    <w:rsid w:val="005D7F22"/>
    <w:rsid w:val="006F3494"/>
    <w:rsid w:val="00873844"/>
    <w:rsid w:val="008A496D"/>
    <w:rsid w:val="00B00BC9"/>
    <w:rsid w:val="00BE78B5"/>
    <w:rsid w:val="00C25455"/>
    <w:rsid w:val="00CD750C"/>
    <w:rsid w:val="00E14754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2FDE"/>
  <w14:defaultImageDpi w14:val="300"/>
  <w15:docId w15:val="{73057397-3758-4691-AC44-B69240F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134C"/>
    <w:pPr>
      <w:spacing w:after="200"/>
    </w:pPr>
    <w:rPr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78B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B5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5B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winzavo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Козлова Анастасия Дмитриевна</cp:lastModifiedBy>
  <cp:revision>8</cp:revision>
  <cp:lastPrinted>2019-01-25T14:41:00Z</cp:lastPrinted>
  <dcterms:created xsi:type="dcterms:W3CDTF">2019-01-17T09:06:00Z</dcterms:created>
  <dcterms:modified xsi:type="dcterms:W3CDTF">2019-01-28T09:59:00Z</dcterms:modified>
</cp:coreProperties>
</file>